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3E1E35" w:rsidRDefault="00C97093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B9447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 w:rsidR="00180598" w:rsidRPr="0018059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сельского поселения Шегарского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0F1D4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0F1D43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0116A7" w:rsidRDefault="000C035B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22.06.</w:t>
      </w:r>
      <w:r w:rsidR="00066CBC" w:rsidRPr="000116A7">
        <w:rPr>
          <w:rFonts w:ascii="Times New Roman" w:hAnsi="Times New Roman"/>
          <w:bCs/>
          <w:color w:val="000000" w:themeColor="text1"/>
          <w:sz w:val="26"/>
          <w:szCs w:val="26"/>
        </w:rPr>
        <w:t>202</w:t>
      </w:r>
      <w:r w:rsidR="004C31E6" w:rsidRPr="000116A7">
        <w:rPr>
          <w:rFonts w:ascii="Times New Roman" w:hAnsi="Times New Roman"/>
          <w:bCs/>
          <w:color w:val="000000" w:themeColor="text1"/>
          <w:sz w:val="26"/>
          <w:szCs w:val="26"/>
        </w:rPr>
        <w:t>3</w:t>
      </w:r>
      <w:r w:rsidR="00066CBC" w:rsidRPr="000116A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г.                                                                                      </w:t>
      </w:r>
      <w:r w:rsidR="00294246" w:rsidRPr="000116A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</w:t>
      </w:r>
      <w:bookmarkStart w:id="0" w:name="_GoBack"/>
      <w:bookmarkEnd w:id="0"/>
      <w:r w:rsidR="00294246" w:rsidRPr="000116A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13</w:t>
      </w:r>
    </w:p>
    <w:p w:rsidR="004C31E6" w:rsidRPr="000116A7" w:rsidRDefault="004C31E6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066CBC" w:rsidRPr="000116A7" w:rsidRDefault="00180598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0116A7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c</w:t>
      </w:r>
      <w:proofErr w:type="gramEnd"/>
      <w:r w:rsidR="00066CBC" w:rsidRPr="000116A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</w:t>
      </w:r>
      <w:r w:rsidR="00B94475" w:rsidRPr="000116A7">
        <w:rPr>
          <w:rFonts w:ascii="Times New Roman" w:hAnsi="Times New Roman"/>
          <w:bCs/>
          <w:color w:val="000000" w:themeColor="text1"/>
          <w:sz w:val="26"/>
          <w:szCs w:val="26"/>
        </w:rPr>
        <w:t>Трубачево</w:t>
      </w:r>
    </w:p>
    <w:p w:rsidR="006E327F" w:rsidRPr="000116A7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116A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                      </w:t>
      </w:r>
    </w:p>
    <w:p w:rsidR="00180598" w:rsidRPr="000116A7" w:rsidRDefault="006243AE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116A7">
        <w:rPr>
          <w:rFonts w:ascii="Times New Roman" w:hAnsi="Times New Roman"/>
          <w:color w:val="000000" w:themeColor="text1"/>
          <w:sz w:val="26"/>
          <w:szCs w:val="26"/>
        </w:rPr>
        <w:t>О внесении изменени</w:t>
      </w:r>
      <w:r w:rsidR="003B4856" w:rsidRPr="000116A7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DD7DCA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80598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в Устав муниципального образования </w:t>
      </w:r>
    </w:p>
    <w:p w:rsidR="002A0404" w:rsidRPr="000116A7" w:rsidRDefault="009E09DF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Трубачевское </w:t>
      </w:r>
      <w:r w:rsidR="00180598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сельское поселение </w:t>
      </w:r>
      <w:r w:rsidR="00A73ACB" w:rsidRPr="000116A7">
        <w:rPr>
          <w:rFonts w:ascii="Times New Roman" w:hAnsi="Times New Roman"/>
          <w:color w:val="000000" w:themeColor="text1"/>
          <w:sz w:val="26"/>
          <w:szCs w:val="26"/>
        </w:rPr>
        <w:t>Шегарского района Томской области</w:t>
      </w:r>
    </w:p>
    <w:p w:rsidR="006243AE" w:rsidRPr="000116A7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116A7" w:rsidRPr="000116A7" w:rsidRDefault="000116A7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116A7">
        <w:rPr>
          <w:rFonts w:ascii="Times New Roman" w:hAnsi="Times New Roman"/>
          <w:color w:val="000000" w:themeColor="text1"/>
          <w:sz w:val="26"/>
          <w:szCs w:val="26"/>
        </w:rPr>
        <w:t>В целях приведения в соответствие с Федеральными законами от 21 декабря 2021 года № 414-ФЗ «Об общих принципах организации публичной власти в субъектах Российской Федерации», от 14 марта 2022 года № 60-ФЗ «О внесении изменений в отдельные законодательные акты Российской Федерации», от 6 февраля 2023 года № 12-ФЗ «О внесении изменений в Федеральный закон «Об общих принципах организации публичной власти в субъектах Российской</w:t>
      </w:r>
      <w:proofErr w:type="gramEnd"/>
      <w:r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Федерации» и отдельные законодательные акты Российской Федерации»</w:t>
      </w:r>
    </w:p>
    <w:p w:rsidR="000116A7" w:rsidRPr="000116A7" w:rsidRDefault="000116A7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11CFE" w:rsidRPr="000116A7" w:rsidRDefault="00011CFE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116A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Совет </w:t>
      </w:r>
      <w:r w:rsidR="009C20E7" w:rsidRPr="000116A7">
        <w:rPr>
          <w:rFonts w:ascii="Times New Roman" w:hAnsi="Times New Roman"/>
          <w:b/>
          <w:color w:val="000000" w:themeColor="text1"/>
          <w:sz w:val="26"/>
          <w:szCs w:val="26"/>
        </w:rPr>
        <w:t>Трубачевского</w:t>
      </w:r>
      <w:r w:rsidR="00180598" w:rsidRPr="000116A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0116A7">
        <w:rPr>
          <w:rFonts w:ascii="Times New Roman" w:hAnsi="Times New Roman"/>
          <w:b/>
          <w:color w:val="000000" w:themeColor="text1"/>
          <w:sz w:val="26"/>
          <w:szCs w:val="26"/>
        </w:rPr>
        <w:t>сельского поселения решил:</w:t>
      </w:r>
    </w:p>
    <w:p w:rsidR="000116A7" w:rsidRPr="000116A7" w:rsidRDefault="000116A7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25BB" w:rsidRPr="000116A7" w:rsidRDefault="00C210F2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1. Внести </w:t>
      </w:r>
      <w:r w:rsidR="00180598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в Устав муниципального образования </w:t>
      </w:r>
      <w:r w:rsidR="005C6844" w:rsidRPr="000116A7">
        <w:rPr>
          <w:rFonts w:ascii="Times New Roman" w:hAnsi="Times New Roman"/>
          <w:color w:val="000000" w:themeColor="text1"/>
          <w:sz w:val="26"/>
          <w:szCs w:val="26"/>
        </w:rPr>
        <w:t>Трубачевское</w:t>
      </w:r>
      <w:r w:rsidR="001C3A25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 сельское поселение</w:t>
      </w:r>
      <w:r w:rsidR="00180598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 Шегарского района Томской области, принятый решением Совета </w:t>
      </w:r>
      <w:r w:rsidR="00F23244" w:rsidRPr="000116A7">
        <w:rPr>
          <w:rFonts w:ascii="Times New Roman" w:hAnsi="Times New Roman"/>
          <w:color w:val="000000" w:themeColor="text1"/>
          <w:sz w:val="26"/>
          <w:szCs w:val="26"/>
        </w:rPr>
        <w:t>Трубачевского</w:t>
      </w:r>
      <w:r w:rsidR="00180598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от </w:t>
      </w:r>
      <w:r w:rsidR="00F23244" w:rsidRPr="000116A7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180598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23244" w:rsidRPr="000116A7">
        <w:rPr>
          <w:rFonts w:ascii="Times New Roman" w:hAnsi="Times New Roman"/>
          <w:color w:val="000000" w:themeColor="text1"/>
          <w:sz w:val="26"/>
          <w:szCs w:val="26"/>
        </w:rPr>
        <w:t>июля</w:t>
      </w:r>
      <w:r w:rsidR="00180598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 2015 года № 1</w:t>
      </w:r>
      <w:r w:rsidR="00F23244" w:rsidRPr="000116A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116A7">
        <w:rPr>
          <w:rFonts w:ascii="Times New Roman" w:hAnsi="Times New Roman"/>
          <w:color w:val="000000" w:themeColor="text1"/>
          <w:sz w:val="26"/>
          <w:szCs w:val="26"/>
        </w:rPr>
        <w:t xml:space="preserve"> (далее – Устав)</w:t>
      </w:r>
      <w:r w:rsidR="00180598" w:rsidRPr="000116A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B0081F" w:rsidRPr="000116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263BA" w:rsidRPr="000116A7">
        <w:rPr>
          <w:rFonts w:ascii="Times New Roman" w:hAnsi="Times New Roman"/>
          <w:color w:val="000000" w:themeColor="text1"/>
          <w:sz w:val="26"/>
          <w:szCs w:val="26"/>
        </w:rPr>
        <w:t>следующие изменения</w:t>
      </w:r>
      <w:r w:rsidR="000E1AAB" w:rsidRPr="000116A7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0116A7" w:rsidRPr="000116A7" w:rsidRDefault="000116A7" w:rsidP="000116A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116A7">
        <w:rPr>
          <w:b/>
          <w:color w:val="000000"/>
          <w:sz w:val="26"/>
          <w:szCs w:val="26"/>
        </w:rPr>
        <w:t>1.1. В части 7 статьи 3 слова</w:t>
      </w:r>
      <w:r w:rsidRPr="000116A7">
        <w:rPr>
          <w:color w:val="000000"/>
          <w:sz w:val="26"/>
          <w:szCs w:val="26"/>
        </w:rPr>
        <w:t xml:space="preserve"> «Избирательной комиссией</w:t>
      </w:r>
      <w:proofErr w:type="gramStart"/>
      <w:r w:rsidR="00712323">
        <w:rPr>
          <w:color w:val="000000"/>
          <w:sz w:val="26"/>
          <w:szCs w:val="26"/>
        </w:rPr>
        <w:t>,</w:t>
      </w:r>
      <w:r w:rsidRPr="000116A7">
        <w:rPr>
          <w:color w:val="000000"/>
          <w:sz w:val="26"/>
          <w:szCs w:val="26"/>
        </w:rPr>
        <w:t>»</w:t>
      </w:r>
      <w:proofErr w:type="gramEnd"/>
      <w:r w:rsidRPr="000116A7">
        <w:rPr>
          <w:color w:val="000000"/>
          <w:sz w:val="26"/>
          <w:szCs w:val="26"/>
        </w:rPr>
        <w:t xml:space="preserve"> </w:t>
      </w:r>
      <w:r w:rsidRPr="000116A7">
        <w:rPr>
          <w:b/>
          <w:color w:val="000000"/>
          <w:sz w:val="26"/>
          <w:szCs w:val="26"/>
        </w:rPr>
        <w:t>исключить.</w:t>
      </w:r>
    </w:p>
    <w:p w:rsidR="00EC35F2" w:rsidRDefault="000116A7" w:rsidP="000116A7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0116A7">
        <w:rPr>
          <w:b/>
          <w:sz w:val="26"/>
          <w:szCs w:val="26"/>
        </w:rPr>
        <w:t xml:space="preserve">1.2. В </w:t>
      </w:r>
      <w:r w:rsidR="00EC35F2">
        <w:rPr>
          <w:b/>
          <w:sz w:val="26"/>
          <w:szCs w:val="26"/>
        </w:rPr>
        <w:t>ч</w:t>
      </w:r>
      <w:r w:rsidRPr="000116A7">
        <w:rPr>
          <w:b/>
          <w:sz w:val="26"/>
          <w:szCs w:val="26"/>
        </w:rPr>
        <w:t>асти 4 статьи 7</w:t>
      </w:r>
      <w:r w:rsidR="00EC35F2">
        <w:rPr>
          <w:b/>
          <w:sz w:val="26"/>
          <w:szCs w:val="26"/>
        </w:rPr>
        <w:t>:</w:t>
      </w:r>
    </w:p>
    <w:p w:rsidR="00EC35F2" w:rsidRDefault="00EC35F2" w:rsidP="000116A7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1) в абзаце 1 слова </w:t>
      </w:r>
      <w:r w:rsidRPr="00EC35F2">
        <w:rPr>
          <w:sz w:val="26"/>
          <w:szCs w:val="26"/>
        </w:rPr>
        <w:t>«Документы должны соответствовать требованиям федерального и регионального законодательства</w:t>
      </w:r>
      <w:proofErr w:type="gramStart"/>
      <w:r w:rsidRPr="00EC35F2">
        <w:rPr>
          <w:sz w:val="26"/>
          <w:szCs w:val="26"/>
        </w:rPr>
        <w:t>.»</w:t>
      </w:r>
      <w:r>
        <w:rPr>
          <w:b/>
          <w:sz w:val="26"/>
          <w:szCs w:val="26"/>
        </w:rPr>
        <w:t xml:space="preserve"> </w:t>
      </w:r>
      <w:proofErr w:type="gramEnd"/>
      <w:r>
        <w:rPr>
          <w:b/>
          <w:sz w:val="26"/>
          <w:szCs w:val="26"/>
        </w:rPr>
        <w:t>исключить;</w:t>
      </w:r>
    </w:p>
    <w:p w:rsidR="000116A7" w:rsidRPr="000116A7" w:rsidRDefault="00EC35F2" w:rsidP="000116A7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2) в абзаце 2</w:t>
      </w:r>
      <w:r w:rsidR="000116A7" w:rsidRPr="000116A7">
        <w:rPr>
          <w:b/>
          <w:sz w:val="26"/>
          <w:szCs w:val="26"/>
        </w:rPr>
        <w:t xml:space="preserve"> слова </w:t>
      </w:r>
      <w:r w:rsidR="000116A7" w:rsidRPr="000116A7">
        <w:rPr>
          <w:sz w:val="26"/>
          <w:szCs w:val="26"/>
        </w:rPr>
        <w:t>«избирательной комиссией Трубачевского сельского поселения»</w:t>
      </w:r>
      <w:r w:rsidR="000116A7" w:rsidRPr="000116A7">
        <w:rPr>
          <w:b/>
          <w:sz w:val="26"/>
          <w:szCs w:val="26"/>
        </w:rPr>
        <w:t xml:space="preserve"> заменить словами </w:t>
      </w:r>
      <w:r w:rsidR="000116A7" w:rsidRPr="000116A7">
        <w:rPr>
          <w:sz w:val="26"/>
          <w:szCs w:val="26"/>
        </w:rPr>
        <w:t>«избирательной комиссией, организующей подготовку и проведение выборов</w:t>
      </w:r>
      <w:r>
        <w:rPr>
          <w:sz w:val="26"/>
          <w:szCs w:val="26"/>
        </w:rPr>
        <w:t xml:space="preserve"> в органы местного самоуправления, местного референдума</w:t>
      </w:r>
      <w:r w:rsidR="000116A7" w:rsidRPr="000116A7">
        <w:rPr>
          <w:sz w:val="26"/>
          <w:szCs w:val="26"/>
        </w:rPr>
        <w:t>».</w:t>
      </w:r>
    </w:p>
    <w:p w:rsidR="000116A7" w:rsidRPr="000116A7" w:rsidRDefault="00EC35F2" w:rsidP="000116A7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1.3. В статье 9</w:t>
      </w:r>
      <w:r w:rsidR="000116A7" w:rsidRPr="000116A7">
        <w:rPr>
          <w:b/>
          <w:color w:val="000000"/>
          <w:sz w:val="26"/>
          <w:szCs w:val="26"/>
        </w:rPr>
        <w:t>:</w:t>
      </w:r>
    </w:p>
    <w:p w:rsidR="00EC35F2" w:rsidRDefault="00712323" w:rsidP="000116A7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 w:rsidR="00EC35F2">
        <w:rPr>
          <w:b/>
          <w:color w:val="000000"/>
          <w:sz w:val="26"/>
          <w:szCs w:val="26"/>
        </w:rPr>
        <w:t xml:space="preserve">) </w:t>
      </w:r>
      <w:r w:rsidR="000116A7" w:rsidRPr="000116A7">
        <w:rPr>
          <w:b/>
          <w:color w:val="000000"/>
          <w:sz w:val="26"/>
          <w:szCs w:val="26"/>
        </w:rPr>
        <w:t xml:space="preserve">абзац 1 части 5 </w:t>
      </w:r>
      <w:r w:rsidR="00EC35F2">
        <w:rPr>
          <w:b/>
          <w:color w:val="000000"/>
          <w:sz w:val="26"/>
          <w:szCs w:val="26"/>
        </w:rPr>
        <w:t>изложить в следующей редакции:</w:t>
      </w:r>
    </w:p>
    <w:p w:rsidR="00DA343F" w:rsidRDefault="00DA343F" w:rsidP="002C69F3">
      <w:pPr>
        <w:tabs>
          <w:tab w:val="left" w:pos="72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A343F">
        <w:rPr>
          <w:rFonts w:ascii="Times New Roman" w:eastAsia="Times New Roman" w:hAnsi="Times New Roman"/>
          <w:sz w:val="26"/>
          <w:szCs w:val="26"/>
          <w:lang w:eastAsia="ru-RU"/>
        </w:rPr>
        <w:t>5. Регистрация инициативной группы по отзыву депутата Совета, Главы поселения производится избирательной комиссией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организующей подготовку и проведение выборов в органы местного самоуправления, местного референдума,</w:t>
      </w:r>
      <w:r w:rsidRPr="00DA343F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DA343F">
        <w:rPr>
          <w:rFonts w:ascii="Times New Roman" w:eastAsia="Times New Roman" w:hAnsi="Times New Roman"/>
          <w:sz w:val="26"/>
          <w:szCs w:val="26"/>
          <w:lang w:eastAsia="ru-RU"/>
        </w:rPr>
        <w:t>После принятия решения о регистрации инициативной группы избирательная комиссия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организующая подготовку и проведение выборов в органы местного самоуправления, местного референдума,</w:t>
      </w:r>
      <w:r w:rsidRPr="00DA343F">
        <w:rPr>
          <w:rFonts w:ascii="Times New Roman" w:eastAsia="Times New Roman" w:hAnsi="Times New Roman"/>
          <w:sz w:val="26"/>
          <w:szCs w:val="26"/>
          <w:lang w:eastAsia="ru-RU"/>
        </w:rPr>
        <w:t xml:space="preserve"> выдает инициативной группе регистрационное свидетельство, форма которого утверждается избирательной комиссией,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организующей подготовку и проведение выборов в органы местного самоуправления, местного референдума,</w:t>
      </w:r>
      <w:r w:rsidRPr="00DA343F">
        <w:rPr>
          <w:rFonts w:ascii="Times New Roman" w:eastAsia="Times New Roman" w:hAnsi="Times New Roman"/>
          <w:sz w:val="26"/>
          <w:szCs w:val="26"/>
          <w:lang w:eastAsia="ru-RU"/>
        </w:rPr>
        <w:t xml:space="preserve"> а </w:t>
      </w:r>
      <w:r w:rsidRPr="00DA343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также публикует информацию о регистрации инициативной группы в официальном печатном издании органов местного самоуправления.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  <w:proofErr w:type="gramEnd"/>
    </w:p>
    <w:p w:rsidR="002C69F3" w:rsidRPr="002C69F3" w:rsidRDefault="002C69F3" w:rsidP="002C69F3">
      <w:pPr>
        <w:tabs>
          <w:tab w:val="left" w:pos="72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9F3">
        <w:rPr>
          <w:rFonts w:ascii="Times New Roman" w:eastAsia="Times New Roman" w:hAnsi="Times New Roman"/>
          <w:b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части 6 слова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,»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16A7" w:rsidRPr="000116A7" w:rsidRDefault="000116A7" w:rsidP="002C69F3">
      <w:pPr>
        <w:pStyle w:val="ab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0116A7">
        <w:rPr>
          <w:b/>
          <w:color w:val="000000"/>
          <w:sz w:val="26"/>
          <w:szCs w:val="26"/>
        </w:rPr>
        <w:t>1.4. В статье 10 Устава:</w:t>
      </w:r>
    </w:p>
    <w:p w:rsidR="000116A7" w:rsidRPr="000116A7" w:rsidRDefault="000116A7" w:rsidP="000116A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116A7">
        <w:rPr>
          <w:b/>
          <w:color w:val="000000"/>
          <w:sz w:val="26"/>
          <w:szCs w:val="26"/>
        </w:rPr>
        <w:t xml:space="preserve">1) в абзаце 1 части 3 слова </w:t>
      </w:r>
      <w:r w:rsidRPr="000116A7">
        <w:rPr>
          <w:color w:val="000000"/>
          <w:sz w:val="26"/>
          <w:szCs w:val="26"/>
        </w:rPr>
        <w:t>«избирательную комиссию муниципального образования»</w:t>
      </w:r>
      <w:r w:rsidR="00712323">
        <w:rPr>
          <w:color w:val="000000"/>
          <w:sz w:val="26"/>
          <w:szCs w:val="26"/>
        </w:rPr>
        <w:t xml:space="preserve"> </w:t>
      </w:r>
      <w:r w:rsidRPr="000116A7">
        <w:rPr>
          <w:b/>
          <w:color w:val="000000"/>
          <w:sz w:val="26"/>
          <w:szCs w:val="26"/>
        </w:rPr>
        <w:t xml:space="preserve">заменить словами </w:t>
      </w:r>
      <w:r w:rsidRPr="000116A7">
        <w:rPr>
          <w:color w:val="000000"/>
          <w:sz w:val="26"/>
          <w:szCs w:val="26"/>
        </w:rPr>
        <w:t>«избирательную комиссию, организующую подготовку и проведение муниципальных выборов</w:t>
      </w:r>
      <w:r w:rsidR="002C69F3">
        <w:rPr>
          <w:color w:val="000000"/>
          <w:sz w:val="26"/>
          <w:szCs w:val="26"/>
        </w:rPr>
        <w:t xml:space="preserve"> в органы местного самоуправления</w:t>
      </w:r>
      <w:r w:rsidRPr="000116A7">
        <w:rPr>
          <w:color w:val="000000"/>
          <w:sz w:val="26"/>
          <w:szCs w:val="26"/>
        </w:rPr>
        <w:t>,</w:t>
      </w:r>
      <w:r w:rsidR="002C69F3">
        <w:rPr>
          <w:color w:val="000000"/>
          <w:sz w:val="26"/>
          <w:szCs w:val="26"/>
        </w:rPr>
        <w:t xml:space="preserve"> местного референдума</w:t>
      </w:r>
      <w:proofErr w:type="gramStart"/>
      <w:r w:rsidR="002C69F3">
        <w:rPr>
          <w:color w:val="000000"/>
          <w:sz w:val="26"/>
          <w:szCs w:val="26"/>
        </w:rPr>
        <w:t>,</w:t>
      </w:r>
      <w:r w:rsidRPr="000116A7">
        <w:rPr>
          <w:color w:val="000000"/>
          <w:sz w:val="26"/>
          <w:szCs w:val="26"/>
        </w:rPr>
        <w:t>»</w:t>
      </w:r>
      <w:proofErr w:type="gramEnd"/>
      <w:r w:rsidRPr="000116A7">
        <w:rPr>
          <w:color w:val="000000"/>
          <w:sz w:val="26"/>
          <w:szCs w:val="26"/>
        </w:rPr>
        <w:t>;</w:t>
      </w:r>
    </w:p>
    <w:p w:rsidR="000116A7" w:rsidRDefault="000116A7" w:rsidP="000116A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116A7">
        <w:rPr>
          <w:b/>
          <w:color w:val="000000"/>
          <w:sz w:val="26"/>
          <w:szCs w:val="26"/>
        </w:rPr>
        <w:t xml:space="preserve">2) в части 4 слова </w:t>
      </w:r>
      <w:r w:rsidRPr="000116A7">
        <w:rPr>
          <w:color w:val="000000"/>
          <w:sz w:val="26"/>
          <w:szCs w:val="26"/>
        </w:rPr>
        <w:t xml:space="preserve">«избирательная комиссия Трубачевского сельского поселения» </w:t>
      </w:r>
      <w:r w:rsidRPr="000116A7">
        <w:rPr>
          <w:b/>
          <w:color w:val="000000"/>
          <w:sz w:val="26"/>
          <w:szCs w:val="26"/>
        </w:rPr>
        <w:t xml:space="preserve">заменить словами </w:t>
      </w:r>
      <w:r w:rsidRPr="000116A7">
        <w:rPr>
          <w:color w:val="000000"/>
          <w:sz w:val="26"/>
          <w:szCs w:val="26"/>
        </w:rPr>
        <w:t>«избирательная комиссия, организующая подготовку и п</w:t>
      </w:r>
      <w:r w:rsidR="00AA684A">
        <w:rPr>
          <w:color w:val="000000"/>
          <w:sz w:val="26"/>
          <w:szCs w:val="26"/>
        </w:rPr>
        <w:t>роведение муниципальных выборов</w:t>
      </w:r>
      <w:r w:rsidR="00C2535D">
        <w:rPr>
          <w:color w:val="000000"/>
          <w:sz w:val="26"/>
          <w:szCs w:val="26"/>
        </w:rPr>
        <w:t xml:space="preserve"> в органы местного самоуправления, местного референдума</w:t>
      </w:r>
      <w:r w:rsidRPr="000116A7">
        <w:rPr>
          <w:color w:val="000000"/>
          <w:sz w:val="26"/>
          <w:szCs w:val="26"/>
        </w:rPr>
        <w:t>».</w:t>
      </w:r>
    </w:p>
    <w:p w:rsidR="00511AB6" w:rsidRPr="000116A7" w:rsidRDefault="00511AB6" w:rsidP="000116A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1AB6">
        <w:rPr>
          <w:b/>
          <w:color w:val="000000"/>
          <w:sz w:val="26"/>
          <w:szCs w:val="26"/>
        </w:rPr>
        <w:t>1.5.</w:t>
      </w:r>
      <w:r>
        <w:rPr>
          <w:color w:val="000000"/>
          <w:sz w:val="26"/>
          <w:szCs w:val="26"/>
        </w:rPr>
        <w:t xml:space="preserve"> В пункте 4 части 3 статьи 22 слова «законодательном (представительном) органе государственной власти» заменить словами «законодательном органе»</w:t>
      </w:r>
    </w:p>
    <w:p w:rsidR="000116A7" w:rsidRPr="000116A7" w:rsidRDefault="00511AB6" w:rsidP="000116A7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1.6</w:t>
      </w:r>
      <w:r w:rsidR="000116A7" w:rsidRPr="000116A7">
        <w:rPr>
          <w:b/>
          <w:color w:val="000000"/>
          <w:sz w:val="26"/>
          <w:szCs w:val="26"/>
        </w:rPr>
        <w:t xml:space="preserve">. В </w:t>
      </w:r>
      <w:r w:rsidR="009C6D5C">
        <w:rPr>
          <w:b/>
          <w:color w:val="000000"/>
          <w:sz w:val="26"/>
          <w:szCs w:val="26"/>
        </w:rPr>
        <w:t>статье 24</w:t>
      </w:r>
      <w:r w:rsidR="000116A7" w:rsidRPr="000116A7">
        <w:rPr>
          <w:b/>
          <w:color w:val="000000"/>
          <w:sz w:val="26"/>
          <w:szCs w:val="26"/>
        </w:rPr>
        <w:t>:</w:t>
      </w:r>
    </w:p>
    <w:p w:rsidR="000116A7" w:rsidRPr="000116A7" w:rsidRDefault="000116A7" w:rsidP="000116A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116A7">
        <w:rPr>
          <w:b/>
          <w:color w:val="000000"/>
          <w:sz w:val="26"/>
          <w:szCs w:val="26"/>
        </w:rPr>
        <w:t>1</w:t>
      </w:r>
      <w:r w:rsidR="00E31DDE">
        <w:rPr>
          <w:b/>
          <w:color w:val="000000"/>
          <w:sz w:val="26"/>
          <w:szCs w:val="26"/>
        </w:rPr>
        <w:t>)</w:t>
      </w:r>
      <w:r w:rsidRPr="000116A7">
        <w:rPr>
          <w:b/>
          <w:color w:val="000000"/>
          <w:sz w:val="26"/>
          <w:szCs w:val="26"/>
        </w:rPr>
        <w:t xml:space="preserve"> в подпункт</w:t>
      </w:r>
      <w:r w:rsidR="00E31DDE">
        <w:rPr>
          <w:b/>
          <w:color w:val="000000"/>
          <w:sz w:val="26"/>
          <w:szCs w:val="26"/>
        </w:rPr>
        <w:t>е</w:t>
      </w:r>
      <w:r w:rsidRPr="000116A7">
        <w:rPr>
          <w:b/>
          <w:color w:val="000000"/>
          <w:sz w:val="26"/>
          <w:szCs w:val="26"/>
        </w:rPr>
        <w:t xml:space="preserve"> </w:t>
      </w:r>
      <w:r w:rsidR="00E31DDE">
        <w:rPr>
          <w:b/>
          <w:color w:val="000000"/>
          <w:sz w:val="26"/>
          <w:szCs w:val="26"/>
        </w:rPr>
        <w:t>«</w:t>
      </w:r>
      <w:r w:rsidRPr="000116A7">
        <w:rPr>
          <w:b/>
          <w:color w:val="000000"/>
          <w:sz w:val="26"/>
          <w:szCs w:val="26"/>
        </w:rPr>
        <w:t>а</w:t>
      </w:r>
      <w:r w:rsidR="00203084">
        <w:rPr>
          <w:b/>
          <w:color w:val="000000"/>
          <w:sz w:val="26"/>
          <w:szCs w:val="26"/>
        </w:rPr>
        <w:t>)</w:t>
      </w:r>
      <w:r w:rsidRPr="000116A7">
        <w:rPr>
          <w:b/>
          <w:color w:val="000000"/>
          <w:sz w:val="26"/>
          <w:szCs w:val="26"/>
        </w:rPr>
        <w:t xml:space="preserve">», </w:t>
      </w:r>
      <w:r w:rsidR="00E31DDE">
        <w:rPr>
          <w:b/>
          <w:color w:val="000000"/>
          <w:sz w:val="26"/>
          <w:szCs w:val="26"/>
        </w:rPr>
        <w:t>пу</w:t>
      </w:r>
      <w:r w:rsidRPr="000116A7">
        <w:rPr>
          <w:b/>
          <w:color w:val="000000"/>
          <w:sz w:val="26"/>
          <w:szCs w:val="26"/>
        </w:rPr>
        <w:t>нкта 2 части 6 слова</w:t>
      </w:r>
      <w:r w:rsidRPr="000116A7">
        <w:rPr>
          <w:color w:val="000000"/>
          <w:sz w:val="26"/>
          <w:szCs w:val="26"/>
        </w:rPr>
        <w:t xml:space="preserve"> «</w:t>
      </w:r>
      <w:r w:rsidR="00E31DDE">
        <w:rPr>
          <w:color w:val="000000"/>
          <w:sz w:val="26"/>
          <w:szCs w:val="26"/>
        </w:rPr>
        <w:t xml:space="preserve">, </w:t>
      </w:r>
      <w:r w:rsidRPr="000116A7">
        <w:rPr>
          <w:color w:val="000000"/>
          <w:sz w:val="26"/>
          <w:szCs w:val="26"/>
        </w:rPr>
        <w:t xml:space="preserve">аппарате избирательной комиссии муниципального образования» </w:t>
      </w:r>
      <w:r w:rsidRPr="000116A7">
        <w:rPr>
          <w:b/>
          <w:color w:val="000000"/>
          <w:sz w:val="26"/>
          <w:szCs w:val="26"/>
        </w:rPr>
        <w:t>исключить;</w:t>
      </w:r>
    </w:p>
    <w:p w:rsidR="000116A7" w:rsidRDefault="00E31DDE" w:rsidP="000116A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2) в подпункте «б)» пункта 2 части 6 слова «</w:t>
      </w:r>
      <w:r>
        <w:rPr>
          <w:color w:val="000000"/>
          <w:sz w:val="26"/>
          <w:szCs w:val="26"/>
        </w:rPr>
        <w:t xml:space="preserve">, </w:t>
      </w:r>
      <w:r w:rsidRPr="000116A7">
        <w:rPr>
          <w:color w:val="000000"/>
          <w:sz w:val="26"/>
          <w:szCs w:val="26"/>
        </w:rPr>
        <w:t>аппарате избирательной комиссии муниципального образования»</w:t>
      </w:r>
      <w:r>
        <w:rPr>
          <w:color w:val="000000"/>
          <w:sz w:val="26"/>
          <w:szCs w:val="26"/>
        </w:rPr>
        <w:t xml:space="preserve"> исключить, слова «(руководителя высшего исполнительного органа власти государственной власти субъекта Российской Федерации)» исключить;</w:t>
      </w:r>
    </w:p>
    <w:p w:rsidR="00E31DDE" w:rsidRDefault="00E31DDE" w:rsidP="000116A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</w:t>
      </w:r>
      <w:r w:rsidR="009C6D5C">
        <w:rPr>
          <w:color w:val="000000"/>
          <w:sz w:val="26"/>
          <w:szCs w:val="26"/>
        </w:rPr>
        <w:t xml:space="preserve"> дополнить частью 7.1. следующего содержания:</w:t>
      </w:r>
    </w:p>
    <w:p w:rsidR="000116A7" w:rsidRDefault="009C6D5C" w:rsidP="000116A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«7</w:t>
      </w:r>
      <w:r w:rsidR="000116A7" w:rsidRPr="000116A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1.</w:t>
      </w:r>
      <w:r w:rsidR="000116A7" w:rsidRPr="000116A7">
        <w:rPr>
          <w:color w:val="000000"/>
          <w:sz w:val="26"/>
          <w:szCs w:val="26"/>
        </w:rPr>
        <w:t xml:space="preserve">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</w:t>
      </w:r>
      <w:proofErr w:type="gramStart"/>
      <w:r w:rsidR="000116A7" w:rsidRPr="000116A7">
        <w:rPr>
          <w:color w:val="000000"/>
          <w:sz w:val="26"/>
          <w:szCs w:val="26"/>
        </w:rPr>
        <w:t>.».</w:t>
      </w:r>
      <w:proofErr w:type="gramEnd"/>
    </w:p>
    <w:p w:rsidR="007B6D24" w:rsidRDefault="007B6D24" w:rsidP="000116A7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B6D24">
        <w:rPr>
          <w:b/>
          <w:color w:val="000000"/>
          <w:sz w:val="26"/>
          <w:szCs w:val="26"/>
        </w:rPr>
        <w:t>1.</w:t>
      </w:r>
      <w:r w:rsidR="009C6D5C">
        <w:rPr>
          <w:b/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="009C6D5C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части </w:t>
      </w:r>
      <w:r w:rsidR="009C6D5C">
        <w:rPr>
          <w:color w:val="000000"/>
          <w:sz w:val="26"/>
          <w:szCs w:val="26"/>
        </w:rPr>
        <w:t>8.1</w:t>
      </w:r>
      <w:r>
        <w:rPr>
          <w:color w:val="000000"/>
          <w:sz w:val="26"/>
          <w:szCs w:val="26"/>
        </w:rPr>
        <w:t xml:space="preserve"> статьи 28 </w:t>
      </w:r>
      <w:r w:rsidR="009C6D5C">
        <w:rPr>
          <w:color w:val="000000"/>
          <w:sz w:val="26"/>
          <w:szCs w:val="26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9C6D5C" w:rsidRDefault="007B6D24" w:rsidP="000116A7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77A6">
        <w:rPr>
          <w:b/>
          <w:color w:val="000000" w:themeColor="text1"/>
          <w:sz w:val="26"/>
          <w:szCs w:val="26"/>
        </w:rPr>
        <w:t>1.</w:t>
      </w:r>
      <w:r w:rsidR="009C6D5C">
        <w:rPr>
          <w:b/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.</w:t>
      </w:r>
      <w:r w:rsidR="009C6D5C">
        <w:rPr>
          <w:color w:val="000000" w:themeColor="text1"/>
          <w:sz w:val="26"/>
          <w:szCs w:val="26"/>
        </w:rPr>
        <w:t xml:space="preserve"> В статье</w:t>
      </w:r>
      <w:r>
        <w:rPr>
          <w:color w:val="000000" w:themeColor="text1"/>
          <w:sz w:val="26"/>
          <w:szCs w:val="26"/>
        </w:rPr>
        <w:t xml:space="preserve"> 29</w:t>
      </w:r>
      <w:r w:rsidR="009C6D5C">
        <w:rPr>
          <w:color w:val="000000" w:themeColor="text1"/>
          <w:sz w:val="26"/>
          <w:szCs w:val="26"/>
        </w:rPr>
        <w:t>:</w:t>
      </w:r>
    </w:p>
    <w:p w:rsidR="009C6D5C" w:rsidRDefault="009C6D5C" w:rsidP="000116A7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в части 3 слова «(руководителя высшего исполнительного органа государственной власти субъекта Российской Федерации)» исключить;</w:t>
      </w:r>
    </w:p>
    <w:p w:rsidR="007B6D24" w:rsidRPr="000116A7" w:rsidRDefault="009C6D5C" w:rsidP="000116A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2) в части 4</w:t>
      </w:r>
      <w:r w:rsidR="007B6D24">
        <w:rPr>
          <w:color w:val="000000" w:themeColor="text1"/>
          <w:sz w:val="26"/>
          <w:szCs w:val="26"/>
        </w:rPr>
        <w:t xml:space="preserve"> слова «</w:t>
      </w:r>
      <w:r w:rsidR="000A77A6">
        <w:rPr>
          <w:color w:val="000000" w:themeColor="text1"/>
          <w:sz w:val="26"/>
          <w:szCs w:val="26"/>
        </w:rPr>
        <w:t xml:space="preserve">полномочия исполняет </w:t>
      </w:r>
      <w:r w:rsidR="007B6D24">
        <w:rPr>
          <w:color w:val="000000" w:themeColor="text1"/>
          <w:sz w:val="26"/>
          <w:szCs w:val="26"/>
        </w:rPr>
        <w:t>заместитель Главы Администрации Трубачевского сельского поселения» заменить словами «</w:t>
      </w:r>
      <w:r w:rsidR="000A77A6" w:rsidRPr="007B6D24">
        <w:rPr>
          <w:color w:val="000000" w:themeColor="text1"/>
          <w:sz w:val="26"/>
          <w:szCs w:val="26"/>
        </w:rPr>
        <w:t xml:space="preserve">полномочия временно исполняет </w:t>
      </w:r>
      <w:r w:rsidR="00E31DDE">
        <w:rPr>
          <w:color w:val="000000" w:themeColor="text1"/>
          <w:sz w:val="26"/>
          <w:szCs w:val="26"/>
        </w:rPr>
        <w:t>управляющий делами или администратор</w:t>
      </w:r>
      <w:r w:rsidR="000A77A6" w:rsidRPr="007B6D24">
        <w:rPr>
          <w:color w:val="000000" w:themeColor="text1"/>
          <w:sz w:val="26"/>
          <w:szCs w:val="26"/>
        </w:rPr>
        <w:t xml:space="preserve"> </w:t>
      </w:r>
      <w:r w:rsidR="000A77A6">
        <w:rPr>
          <w:color w:val="000000" w:themeColor="text1"/>
          <w:sz w:val="26"/>
          <w:szCs w:val="26"/>
        </w:rPr>
        <w:t>Администрации</w:t>
      </w:r>
      <w:r>
        <w:rPr>
          <w:color w:val="000000" w:themeColor="text1"/>
          <w:sz w:val="26"/>
          <w:szCs w:val="26"/>
        </w:rPr>
        <w:t xml:space="preserve"> Трубачевского сельского поселения</w:t>
      </w:r>
      <w:r w:rsidR="000A77A6">
        <w:rPr>
          <w:color w:val="000000" w:themeColor="text1"/>
          <w:sz w:val="26"/>
          <w:szCs w:val="26"/>
        </w:rPr>
        <w:t>».</w:t>
      </w:r>
    </w:p>
    <w:p w:rsidR="000116A7" w:rsidRPr="000116A7" w:rsidRDefault="000116A7" w:rsidP="000116A7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0116A7">
        <w:rPr>
          <w:b/>
          <w:color w:val="000000"/>
          <w:sz w:val="26"/>
          <w:szCs w:val="26"/>
        </w:rPr>
        <w:t>1.</w:t>
      </w:r>
      <w:r w:rsidR="000A77A6">
        <w:rPr>
          <w:b/>
          <w:color w:val="000000"/>
          <w:sz w:val="26"/>
          <w:szCs w:val="26"/>
        </w:rPr>
        <w:t>9</w:t>
      </w:r>
      <w:r w:rsidRPr="000116A7">
        <w:rPr>
          <w:b/>
          <w:color w:val="000000"/>
          <w:sz w:val="26"/>
          <w:szCs w:val="26"/>
        </w:rPr>
        <w:t>. Статью 33 Устава признать утратившей силу.</w:t>
      </w:r>
    </w:p>
    <w:p w:rsidR="000116A7" w:rsidRPr="000116A7" w:rsidRDefault="000116A7" w:rsidP="000116A7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0116A7">
        <w:rPr>
          <w:b/>
          <w:color w:val="000000"/>
          <w:sz w:val="26"/>
          <w:szCs w:val="26"/>
        </w:rPr>
        <w:t>1.</w:t>
      </w:r>
      <w:r w:rsidR="000A77A6">
        <w:rPr>
          <w:b/>
          <w:color w:val="000000"/>
          <w:sz w:val="26"/>
          <w:szCs w:val="26"/>
        </w:rPr>
        <w:t>10</w:t>
      </w:r>
      <w:r w:rsidRPr="000116A7">
        <w:rPr>
          <w:b/>
          <w:color w:val="000000"/>
          <w:sz w:val="26"/>
          <w:szCs w:val="26"/>
        </w:rPr>
        <w:t>. В части 1 статьи 36 слова «Избирательной комиссией</w:t>
      </w:r>
      <w:proofErr w:type="gramStart"/>
      <w:r w:rsidRPr="000116A7">
        <w:rPr>
          <w:b/>
          <w:color w:val="000000"/>
          <w:sz w:val="26"/>
          <w:szCs w:val="26"/>
        </w:rPr>
        <w:t>,»</w:t>
      </w:r>
      <w:proofErr w:type="gramEnd"/>
      <w:r w:rsidRPr="000116A7">
        <w:rPr>
          <w:b/>
          <w:color w:val="000000"/>
          <w:sz w:val="26"/>
          <w:szCs w:val="26"/>
        </w:rPr>
        <w:t xml:space="preserve"> исключить.</w:t>
      </w:r>
    </w:p>
    <w:p w:rsidR="002539EF" w:rsidRPr="00203084" w:rsidRDefault="002539EF" w:rsidP="00253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084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203084">
        <w:rPr>
          <w:rFonts w:ascii="Times New Roman" w:hAnsi="Times New Roman"/>
          <w:sz w:val="26"/>
          <w:szCs w:val="26"/>
        </w:rPr>
        <w:t>Опубликовать настоящее решение после его государственной регистрации на официальном сайте муниципального образования «Трубачевское сельское поселение».</w:t>
      </w:r>
    </w:p>
    <w:p w:rsidR="006243AE" w:rsidRPr="00203084" w:rsidRDefault="002539EF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0308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6243AE" w:rsidRPr="0020308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A61A74" w:rsidRPr="00203084">
        <w:rPr>
          <w:rFonts w:ascii="Times New Roman" w:hAnsi="Times New Roman"/>
          <w:color w:val="000000" w:themeColor="text1"/>
          <w:sz w:val="26"/>
          <w:szCs w:val="26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6243AE" w:rsidRPr="00203084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66E52" w:rsidRPr="000F1D43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3084" w:rsidRDefault="00180598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03084">
        <w:rPr>
          <w:rFonts w:ascii="Times New Roman" w:hAnsi="Times New Roman"/>
          <w:color w:val="000000" w:themeColor="text1"/>
          <w:sz w:val="26"/>
          <w:szCs w:val="26"/>
        </w:rPr>
        <w:t>Председатель Совета</w:t>
      </w:r>
    </w:p>
    <w:p w:rsidR="002154E1" w:rsidRPr="00203084" w:rsidRDefault="008F3C4B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03084">
        <w:rPr>
          <w:rFonts w:ascii="Times New Roman" w:hAnsi="Times New Roman"/>
          <w:color w:val="000000" w:themeColor="text1"/>
          <w:sz w:val="26"/>
          <w:szCs w:val="26"/>
        </w:rPr>
        <w:t>Трубачевского</w:t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80598" w:rsidRPr="00203084">
        <w:rPr>
          <w:rFonts w:ascii="Times New Roman" w:hAnsi="Times New Roman"/>
          <w:color w:val="000000" w:themeColor="text1"/>
          <w:sz w:val="26"/>
          <w:szCs w:val="26"/>
        </w:rPr>
        <w:t>сельского</w:t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80598" w:rsidRPr="00203084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06296F" w:rsidRPr="00203084">
        <w:rPr>
          <w:rFonts w:ascii="Times New Roman" w:hAnsi="Times New Roman"/>
          <w:color w:val="000000" w:themeColor="text1"/>
          <w:sz w:val="26"/>
          <w:szCs w:val="26"/>
        </w:rPr>
        <w:t>Э</w:t>
      </w:r>
      <w:r w:rsidR="00180598" w:rsidRPr="0020308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06296F" w:rsidRPr="0020308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180598" w:rsidRPr="0020308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="0006296F" w:rsidRPr="00203084">
        <w:rPr>
          <w:rFonts w:ascii="Times New Roman" w:hAnsi="Times New Roman"/>
          <w:bCs/>
          <w:color w:val="000000" w:themeColor="text1"/>
          <w:sz w:val="26"/>
          <w:szCs w:val="26"/>
        </w:rPr>
        <w:t>Токмаков</w:t>
      </w:r>
      <w:proofErr w:type="spellEnd"/>
    </w:p>
    <w:p w:rsidR="00103173" w:rsidRPr="00203084" w:rsidRDefault="00103173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03084" w:rsidRDefault="00103173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03084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r w:rsidR="004C6B34" w:rsidRPr="00203084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</w:p>
    <w:p w:rsidR="00103173" w:rsidRPr="00203084" w:rsidRDefault="008F3C4B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03084">
        <w:rPr>
          <w:rFonts w:ascii="Times New Roman" w:hAnsi="Times New Roman"/>
          <w:color w:val="000000" w:themeColor="text1"/>
          <w:sz w:val="26"/>
          <w:szCs w:val="26"/>
        </w:rPr>
        <w:t>Трубачевского</w:t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03173" w:rsidRPr="00203084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103173" w:rsidRPr="00203084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                 </w:t>
      </w:r>
      <w:r w:rsidR="00203084">
        <w:rPr>
          <w:rFonts w:ascii="Times New Roman" w:hAnsi="Times New Roman"/>
          <w:color w:val="000000" w:themeColor="text1"/>
          <w:sz w:val="26"/>
          <w:szCs w:val="26"/>
        </w:rPr>
        <w:t xml:space="preserve">              А.Г. Борисевич</w:t>
      </w:r>
    </w:p>
    <w:sectPr w:rsidR="00103173" w:rsidRPr="00203084" w:rsidSect="00CE466D">
      <w:headerReference w:type="default" r:id="rId8"/>
      <w:headerReference w:type="first" r:id="rId9"/>
      <w:pgSz w:w="11906" w:h="16838"/>
      <w:pgMar w:top="993" w:right="851" w:bottom="56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79" w:rsidRDefault="00EF6679">
      <w:pPr>
        <w:spacing w:after="0" w:line="240" w:lineRule="auto"/>
      </w:pPr>
      <w:r>
        <w:separator/>
      </w:r>
    </w:p>
  </w:endnote>
  <w:endnote w:type="continuationSeparator" w:id="0">
    <w:p w:rsidR="00EF6679" w:rsidRDefault="00EF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79" w:rsidRDefault="00EF6679">
      <w:pPr>
        <w:spacing w:after="0" w:line="240" w:lineRule="auto"/>
      </w:pPr>
      <w:r>
        <w:separator/>
      </w:r>
    </w:p>
  </w:footnote>
  <w:footnote w:type="continuationSeparator" w:id="0">
    <w:p w:rsidR="00EF6679" w:rsidRDefault="00EF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>
    <w:pPr>
      <w:pStyle w:val="a3"/>
      <w:jc w:val="center"/>
    </w:pPr>
  </w:p>
  <w:p w:rsidR="0073707D" w:rsidRDefault="0073707D">
    <w:pPr>
      <w:pStyle w:val="a3"/>
      <w:jc w:val="center"/>
    </w:pPr>
  </w:p>
  <w:p w:rsidR="0073707D" w:rsidRPr="002A40B3" w:rsidRDefault="00B76198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73707D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0C035B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73707D" w:rsidRDefault="007370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73707D" w:rsidRDefault="00737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325"/>
    <w:rsid w:val="000116A7"/>
    <w:rsid w:val="00011CFE"/>
    <w:rsid w:val="00011EA6"/>
    <w:rsid w:val="00013A03"/>
    <w:rsid w:val="000205A5"/>
    <w:rsid w:val="00020AEF"/>
    <w:rsid w:val="00021D05"/>
    <w:rsid w:val="00023128"/>
    <w:rsid w:val="000316B7"/>
    <w:rsid w:val="000415E0"/>
    <w:rsid w:val="00044275"/>
    <w:rsid w:val="0005231B"/>
    <w:rsid w:val="00053BAF"/>
    <w:rsid w:val="000546F2"/>
    <w:rsid w:val="0006296F"/>
    <w:rsid w:val="00066CBC"/>
    <w:rsid w:val="00084FAE"/>
    <w:rsid w:val="00087351"/>
    <w:rsid w:val="000A03EF"/>
    <w:rsid w:val="000A77A6"/>
    <w:rsid w:val="000B1D5F"/>
    <w:rsid w:val="000B6A1B"/>
    <w:rsid w:val="000C035B"/>
    <w:rsid w:val="000C4959"/>
    <w:rsid w:val="000D0819"/>
    <w:rsid w:val="000D7A36"/>
    <w:rsid w:val="000E1034"/>
    <w:rsid w:val="000E15B3"/>
    <w:rsid w:val="000E1AAB"/>
    <w:rsid w:val="000E3C98"/>
    <w:rsid w:val="000F02DE"/>
    <w:rsid w:val="000F15BF"/>
    <w:rsid w:val="000F1D43"/>
    <w:rsid w:val="000F23FC"/>
    <w:rsid w:val="000F246B"/>
    <w:rsid w:val="000F7EB5"/>
    <w:rsid w:val="00103173"/>
    <w:rsid w:val="00105451"/>
    <w:rsid w:val="00120065"/>
    <w:rsid w:val="0012110B"/>
    <w:rsid w:val="00122FE3"/>
    <w:rsid w:val="001329FC"/>
    <w:rsid w:val="00134442"/>
    <w:rsid w:val="0014165B"/>
    <w:rsid w:val="001476FE"/>
    <w:rsid w:val="00152F5D"/>
    <w:rsid w:val="0015751A"/>
    <w:rsid w:val="00173AF7"/>
    <w:rsid w:val="00176088"/>
    <w:rsid w:val="00180598"/>
    <w:rsid w:val="0018315B"/>
    <w:rsid w:val="00187360"/>
    <w:rsid w:val="00191C66"/>
    <w:rsid w:val="001A1C26"/>
    <w:rsid w:val="001A3525"/>
    <w:rsid w:val="001A47FD"/>
    <w:rsid w:val="001B44D8"/>
    <w:rsid w:val="001C025D"/>
    <w:rsid w:val="001C3A25"/>
    <w:rsid w:val="001C4DBF"/>
    <w:rsid w:val="001C56C2"/>
    <w:rsid w:val="001C64C3"/>
    <w:rsid w:val="001C77C4"/>
    <w:rsid w:val="001E4353"/>
    <w:rsid w:val="001E54CD"/>
    <w:rsid w:val="001E694D"/>
    <w:rsid w:val="001F6DBB"/>
    <w:rsid w:val="00203084"/>
    <w:rsid w:val="002038B5"/>
    <w:rsid w:val="002065DA"/>
    <w:rsid w:val="0021518C"/>
    <w:rsid w:val="002154E1"/>
    <w:rsid w:val="00224FD4"/>
    <w:rsid w:val="00226895"/>
    <w:rsid w:val="00235D4C"/>
    <w:rsid w:val="00237A76"/>
    <w:rsid w:val="00237B43"/>
    <w:rsid w:val="00241CCB"/>
    <w:rsid w:val="002435BF"/>
    <w:rsid w:val="002512D2"/>
    <w:rsid w:val="0025210B"/>
    <w:rsid w:val="002539EF"/>
    <w:rsid w:val="002553D5"/>
    <w:rsid w:val="00262601"/>
    <w:rsid w:val="002732B8"/>
    <w:rsid w:val="0027598A"/>
    <w:rsid w:val="0027707A"/>
    <w:rsid w:val="002806D4"/>
    <w:rsid w:val="00285E84"/>
    <w:rsid w:val="00294246"/>
    <w:rsid w:val="0029493C"/>
    <w:rsid w:val="002959AE"/>
    <w:rsid w:val="00297B4F"/>
    <w:rsid w:val="002A0404"/>
    <w:rsid w:val="002A40B3"/>
    <w:rsid w:val="002B2323"/>
    <w:rsid w:val="002C1BB4"/>
    <w:rsid w:val="002C3012"/>
    <w:rsid w:val="002C69F3"/>
    <w:rsid w:val="002D0A2A"/>
    <w:rsid w:val="002D1ABF"/>
    <w:rsid w:val="002D3208"/>
    <w:rsid w:val="002D7B93"/>
    <w:rsid w:val="002F572E"/>
    <w:rsid w:val="00303D95"/>
    <w:rsid w:val="003064B0"/>
    <w:rsid w:val="00315018"/>
    <w:rsid w:val="00315750"/>
    <w:rsid w:val="00316913"/>
    <w:rsid w:val="00324EE8"/>
    <w:rsid w:val="00330045"/>
    <w:rsid w:val="00335850"/>
    <w:rsid w:val="00337053"/>
    <w:rsid w:val="003420BB"/>
    <w:rsid w:val="00345234"/>
    <w:rsid w:val="003470C4"/>
    <w:rsid w:val="00350755"/>
    <w:rsid w:val="0035709C"/>
    <w:rsid w:val="003622D1"/>
    <w:rsid w:val="00362CF4"/>
    <w:rsid w:val="00395F9A"/>
    <w:rsid w:val="00396114"/>
    <w:rsid w:val="003A1A38"/>
    <w:rsid w:val="003A5000"/>
    <w:rsid w:val="003A7B2B"/>
    <w:rsid w:val="003B0033"/>
    <w:rsid w:val="003B023E"/>
    <w:rsid w:val="003B4856"/>
    <w:rsid w:val="003C7E08"/>
    <w:rsid w:val="003D6D84"/>
    <w:rsid w:val="003E1E35"/>
    <w:rsid w:val="003E6608"/>
    <w:rsid w:val="003F190E"/>
    <w:rsid w:val="003F25B4"/>
    <w:rsid w:val="00404E3A"/>
    <w:rsid w:val="004123AA"/>
    <w:rsid w:val="0041340D"/>
    <w:rsid w:val="00415CFD"/>
    <w:rsid w:val="00421DEA"/>
    <w:rsid w:val="00424CD9"/>
    <w:rsid w:val="00427083"/>
    <w:rsid w:val="00430F18"/>
    <w:rsid w:val="00432D48"/>
    <w:rsid w:val="004353C7"/>
    <w:rsid w:val="004375CC"/>
    <w:rsid w:val="0045018A"/>
    <w:rsid w:val="00452021"/>
    <w:rsid w:val="0045769A"/>
    <w:rsid w:val="00467EE9"/>
    <w:rsid w:val="00473931"/>
    <w:rsid w:val="004840AC"/>
    <w:rsid w:val="00497114"/>
    <w:rsid w:val="004A3844"/>
    <w:rsid w:val="004A63CD"/>
    <w:rsid w:val="004A75A8"/>
    <w:rsid w:val="004B1C29"/>
    <w:rsid w:val="004B4BFF"/>
    <w:rsid w:val="004C31E6"/>
    <w:rsid w:val="004C5E1B"/>
    <w:rsid w:val="004C6081"/>
    <w:rsid w:val="004C6B34"/>
    <w:rsid w:val="004D091E"/>
    <w:rsid w:val="004D3E20"/>
    <w:rsid w:val="004D6B6C"/>
    <w:rsid w:val="004E22F6"/>
    <w:rsid w:val="004E7611"/>
    <w:rsid w:val="004F5742"/>
    <w:rsid w:val="00502530"/>
    <w:rsid w:val="00505F5D"/>
    <w:rsid w:val="005068B3"/>
    <w:rsid w:val="00506C29"/>
    <w:rsid w:val="00507DCD"/>
    <w:rsid w:val="00511AB6"/>
    <w:rsid w:val="00512114"/>
    <w:rsid w:val="00515633"/>
    <w:rsid w:val="00517AE7"/>
    <w:rsid w:val="00522294"/>
    <w:rsid w:val="00526723"/>
    <w:rsid w:val="0053427C"/>
    <w:rsid w:val="00536EB6"/>
    <w:rsid w:val="00542BC9"/>
    <w:rsid w:val="00545740"/>
    <w:rsid w:val="00550FEE"/>
    <w:rsid w:val="00562C0B"/>
    <w:rsid w:val="0057422A"/>
    <w:rsid w:val="0057578F"/>
    <w:rsid w:val="00577483"/>
    <w:rsid w:val="00577F7C"/>
    <w:rsid w:val="00582ECA"/>
    <w:rsid w:val="00590E50"/>
    <w:rsid w:val="00591301"/>
    <w:rsid w:val="0059610C"/>
    <w:rsid w:val="005A196E"/>
    <w:rsid w:val="005A1CAD"/>
    <w:rsid w:val="005A1F52"/>
    <w:rsid w:val="005B44E4"/>
    <w:rsid w:val="005C0A14"/>
    <w:rsid w:val="005C6844"/>
    <w:rsid w:val="005C6FDE"/>
    <w:rsid w:val="005C748C"/>
    <w:rsid w:val="005D09EF"/>
    <w:rsid w:val="005D7DFE"/>
    <w:rsid w:val="005E2751"/>
    <w:rsid w:val="005E3C1D"/>
    <w:rsid w:val="005E544F"/>
    <w:rsid w:val="005F3975"/>
    <w:rsid w:val="006023CC"/>
    <w:rsid w:val="006161E9"/>
    <w:rsid w:val="00622F92"/>
    <w:rsid w:val="006243AE"/>
    <w:rsid w:val="00634B7C"/>
    <w:rsid w:val="006414BE"/>
    <w:rsid w:val="00642003"/>
    <w:rsid w:val="00650BA7"/>
    <w:rsid w:val="0065152D"/>
    <w:rsid w:val="006517DF"/>
    <w:rsid w:val="00651978"/>
    <w:rsid w:val="00653A9D"/>
    <w:rsid w:val="006566A1"/>
    <w:rsid w:val="0066061C"/>
    <w:rsid w:val="0066400B"/>
    <w:rsid w:val="006670BA"/>
    <w:rsid w:val="006714A0"/>
    <w:rsid w:val="00675A25"/>
    <w:rsid w:val="00681A93"/>
    <w:rsid w:val="0068296B"/>
    <w:rsid w:val="0068448F"/>
    <w:rsid w:val="006A0DE0"/>
    <w:rsid w:val="006A0F4A"/>
    <w:rsid w:val="006A329C"/>
    <w:rsid w:val="006A454A"/>
    <w:rsid w:val="006A5B61"/>
    <w:rsid w:val="006C1D6D"/>
    <w:rsid w:val="006C4138"/>
    <w:rsid w:val="006C6C95"/>
    <w:rsid w:val="006D08FA"/>
    <w:rsid w:val="006D3676"/>
    <w:rsid w:val="006D5864"/>
    <w:rsid w:val="006D62B1"/>
    <w:rsid w:val="006E327F"/>
    <w:rsid w:val="006E5BB0"/>
    <w:rsid w:val="006F0748"/>
    <w:rsid w:val="006F578F"/>
    <w:rsid w:val="006F6A23"/>
    <w:rsid w:val="00705D5A"/>
    <w:rsid w:val="00712323"/>
    <w:rsid w:val="0071335F"/>
    <w:rsid w:val="007210EE"/>
    <w:rsid w:val="007215A7"/>
    <w:rsid w:val="00722620"/>
    <w:rsid w:val="00723540"/>
    <w:rsid w:val="0073453C"/>
    <w:rsid w:val="0073707D"/>
    <w:rsid w:val="00745E1C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62FD8"/>
    <w:rsid w:val="00765446"/>
    <w:rsid w:val="00772962"/>
    <w:rsid w:val="00774166"/>
    <w:rsid w:val="00776C2D"/>
    <w:rsid w:val="00792164"/>
    <w:rsid w:val="00795A58"/>
    <w:rsid w:val="007A04F1"/>
    <w:rsid w:val="007B0920"/>
    <w:rsid w:val="007B5F3C"/>
    <w:rsid w:val="007B6D24"/>
    <w:rsid w:val="007D0011"/>
    <w:rsid w:val="007E0063"/>
    <w:rsid w:val="007E272A"/>
    <w:rsid w:val="007E4BC6"/>
    <w:rsid w:val="007F53F8"/>
    <w:rsid w:val="00805684"/>
    <w:rsid w:val="00816761"/>
    <w:rsid w:val="00816B28"/>
    <w:rsid w:val="00820E91"/>
    <w:rsid w:val="00822CF2"/>
    <w:rsid w:val="00825D0D"/>
    <w:rsid w:val="0082688F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1F25"/>
    <w:rsid w:val="008834F3"/>
    <w:rsid w:val="00883EB5"/>
    <w:rsid w:val="008849E1"/>
    <w:rsid w:val="00886148"/>
    <w:rsid w:val="008909FC"/>
    <w:rsid w:val="008A2501"/>
    <w:rsid w:val="008A2674"/>
    <w:rsid w:val="008A375D"/>
    <w:rsid w:val="008A4331"/>
    <w:rsid w:val="008A4CF3"/>
    <w:rsid w:val="008A53DA"/>
    <w:rsid w:val="008B05FA"/>
    <w:rsid w:val="008B0C37"/>
    <w:rsid w:val="008B28FD"/>
    <w:rsid w:val="008B763A"/>
    <w:rsid w:val="008C5837"/>
    <w:rsid w:val="008D0AA6"/>
    <w:rsid w:val="008D15A5"/>
    <w:rsid w:val="008D269B"/>
    <w:rsid w:val="008D48B2"/>
    <w:rsid w:val="008D56D0"/>
    <w:rsid w:val="008D6755"/>
    <w:rsid w:val="008D7CDF"/>
    <w:rsid w:val="008E0FD0"/>
    <w:rsid w:val="008E698E"/>
    <w:rsid w:val="008F3C4B"/>
    <w:rsid w:val="008F3FB4"/>
    <w:rsid w:val="008F405B"/>
    <w:rsid w:val="008F4F9F"/>
    <w:rsid w:val="00904227"/>
    <w:rsid w:val="00912EA9"/>
    <w:rsid w:val="0091538D"/>
    <w:rsid w:val="00920C07"/>
    <w:rsid w:val="00922EC0"/>
    <w:rsid w:val="009251A2"/>
    <w:rsid w:val="0093219E"/>
    <w:rsid w:val="00933370"/>
    <w:rsid w:val="009346C0"/>
    <w:rsid w:val="00935AC1"/>
    <w:rsid w:val="00940397"/>
    <w:rsid w:val="009410CF"/>
    <w:rsid w:val="00943033"/>
    <w:rsid w:val="00943FBA"/>
    <w:rsid w:val="00945B19"/>
    <w:rsid w:val="00956B27"/>
    <w:rsid w:val="009640D2"/>
    <w:rsid w:val="00973B65"/>
    <w:rsid w:val="009750DE"/>
    <w:rsid w:val="00975690"/>
    <w:rsid w:val="00977CAE"/>
    <w:rsid w:val="00984C09"/>
    <w:rsid w:val="0098591E"/>
    <w:rsid w:val="00986E4B"/>
    <w:rsid w:val="009A4CED"/>
    <w:rsid w:val="009B0CFD"/>
    <w:rsid w:val="009B15CD"/>
    <w:rsid w:val="009B19B8"/>
    <w:rsid w:val="009B4C32"/>
    <w:rsid w:val="009B7863"/>
    <w:rsid w:val="009C20E7"/>
    <w:rsid w:val="009C5E3C"/>
    <w:rsid w:val="009C6D5C"/>
    <w:rsid w:val="009C7DF8"/>
    <w:rsid w:val="009D3C7F"/>
    <w:rsid w:val="009E09DF"/>
    <w:rsid w:val="009F5E96"/>
    <w:rsid w:val="00A10DDB"/>
    <w:rsid w:val="00A12502"/>
    <w:rsid w:val="00A21CED"/>
    <w:rsid w:val="00A22865"/>
    <w:rsid w:val="00A27526"/>
    <w:rsid w:val="00A27E2F"/>
    <w:rsid w:val="00A31030"/>
    <w:rsid w:val="00A31DCE"/>
    <w:rsid w:val="00A35B8D"/>
    <w:rsid w:val="00A439E0"/>
    <w:rsid w:val="00A50274"/>
    <w:rsid w:val="00A61A74"/>
    <w:rsid w:val="00A71752"/>
    <w:rsid w:val="00A73ACB"/>
    <w:rsid w:val="00A85D5B"/>
    <w:rsid w:val="00A9563E"/>
    <w:rsid w:val="00AA25DB"/>
    <w:rsid w:val="00AA3973"/>
    <w:rsid w:val="00AA684A"/>
    <w:rsid w:val="00AA7546"/>
    <w:rsid w:val="00AB02FA"/>
    <w:rsid w:val="00AB5178"/>
    <w:rsid w:val="00AC253A"/>
    <w:rsid w:val="00AC5A0F"/>
    <w:rsid w:val="00AC7C28"/>
    <w:rsid w:val="00AD20C9"/>
    <w:rsid w:val="00AD4BFC"/>
    <w:rsid w:val="00AE0856"/>
    <w:rsid w:val="00AF103E"/>
    <w:rsid w:val="00AF12D0"/>
    <w:rsid w:val="00AF33AA"/>
    <w:rsid w:val="00AF60DB"/>
    <w:rsid w:val="00AF6632"/>
    <w:rsid w:val="00B0081F"/>
    <w:rsid w:val="00B14DDC"/>
    <w:rsid w:val="00B4012D"/>
    <w:rsid w:val="00B43B7E"/>
    <w:rsid w:val="00B53098"/>
    <w:rsid w:val="00B61067"/>
    <w:rsid w:val="00B61B5F"/>
    <w:rsid w:val="00B628CF"/>
    <w:rsid w:val="00B6473F"/>
    <w:rsid w:val="00B64F83"/>
    <w:rsid w:val="00B6652B"/>
    <w:rsid w:val="00B76198"/>
    <w:rsid w:val="00B83A49"/>
    <w:rsid w:val="00B847F0"/>
    <w:rsid w:val="00B87B14"/>
    <w:rsid w:val="00B94475"/>
    <w:rsid w:val="00B94EAC"/>
    <w:rsid w:val="00BA0B57"/>
    <w:rsid w:val="00BA378F"/>
    <w:rsid w:val="00BB1443"/>
    <w:rsid w:val="00BC08BD"/>
    <w:rsid w:val="00BC1522"/>
    <w:rsid w:val="00BC4926"/>
    <w:rsid w:val="00BC5352"/>
    <w:rsid w:val="00BD57BE"/>
    <w:rsid w:val="00BE2003"/>
    <w:rsid w:val="00BE34F2"/>
    <w:rsid w:val="00C12A0C"/>
    <w:rsid w:val="00C210F2"/>
    <w:rsid w:val="00C2535D"/>
    <w:rsid w:val="00C263BA"/>
    <w:rsid w:val="00C275AC"/>
    <w:rsid w:val="00C30D0F"/>
    <w:rsid w:val="00C3722C"/>
    <w:rsid w:val="00C40E88"/>
    <w:rsid w:val="00C5611E"/>
    <w:rsid w:val="00C64A8A"/>
    <w:rsid w:val="00C66AEF"/>
    <w:rsid w:val="00C72A17"/>
    <w:rsid w:val="00C72C0E"/>
    <w:rsid w:val="00C757FF"/>
    <w:rsid w:val="00C82F4B"/>
    <w:rsid w:val="00C83FB5"/>
    <w:rsid w:val="00C878E3"/>
    <w:rsid w:val="00C946B2"/>
    <w:rsid w:val="00C9489F"/>
    <w:rsid w:val="00C958F0"/>
    <w:rsid w:val="00C97093"/>
    <w:rsid w:val="00CA190D"/>
    <w:rsid w:val="00CA511C"/>
    <w:rsid w:val="00CB1815"/>
    <w:rsid w:val="00CC2C97"/>
    <w:rsid w:val="00CC33D8"/>
    <w:rsid w:val="00CD48AE"/>
    <w:rsid w:val="00CD771C"/>
    <w:rsid w:val="00CE466D"/>
    <w:rsid w:val="00CE4CD4"/>
    <w:rsid w:val="00CE54C8"/>
    <w:rsid w:val="00CF5ED8"/>
    <w:rsid w:val="00D05422"/>
    <w:rsid w:val="00D11480"/>
    <w:rsid w:val="00D14DC0"/>
    <w:rsid w:val="00D171FF"/>
    <w:rsid w:val="00D30B74"/>
    <w:rsid w:val="00D33728"/>
    <w:rsid w:val="00D34196"/>
    <w:rsid w:val="00D40B4F"/>
    <w:rsid w:val="00D5516B"/>
    <w:rsid w:val="00D6407A"/>
    <w:rsid w:val="00D65BA6"/>
    <w:rsid w:val="00D70E06"/>
    <w:rsid w:val="00D74314"/>
    <w:rsid w:val="00D775AE"/>
    <w:rsid w:val="00D82857"/>
    <w:rsid w:val="00D928EB"/>
    <w:rsid w:val="00DA049C"/>
    <w:rsid w:val="00DA343F"/>
    <w:rsid w:val="00DA41C4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36A8"/>
    <w:rsid w:val="00E27465"/>
    <w:rsid w:val="00E31DDE"/>
    <w:rsid w:val="00E375AA"/>
    <w:rsid w:val="00E4419E"/>
    <w:rsid w:val="00E44384"/>
    <w:rsid w:val="00E46423"/>
    <w:rsid w:val="00E52024"/>
    <w:rsid w:val="00E52AFE"/>
    <w:rsid w:val="00E63639"/>
    <w:rsid w:val="00E653F3"/>
    <w:rsid w:val="00E66FBE"/>
    <w:rsid w:val="00E703F0"/>
    <w:rsid w:val="00E725D1"/>
    <w:rsid w:val="00E77A95"/>
    <w:rsid w:val="00E82DEC"/>
    <w:rsid w:val="00E831E8"/>
    <w:rsid w:val="00EA13A5"/>
    <w:rsid w:val="00EA7275"/>
    <w:rsid w:val="00EA7F86"/>
    <w:rsid w:val="00EB64A5"/>
    <w:rsid w:val="00EC2E68"/>
    <w:rsid w:val="00EC35F2"/>
    <w:rsid w:val="00ED01EC"/>
    <w:rsid w:val="00ED21B2"/>
    <w:rsid w:val="00ED732F"/>
    <w:rsid w:val="00EE3819"/>
    <w:rsid w:val="00EF6679"/>
    <w:rsid w:val="00F03B9A"/>
    <w:rsid w:val="00F14209"/>
    <w:rsid w:val="00F17B36"/>
    <w:rsid w:val="00F23244"/>
    <w:rsid w:val="00F238FA"/>
    <w:rsid w:val="00F40526"/>
    <w:rsid w:val="00F5018C"/>
    <w:rsid w:val="00F52D8C"/>
    <w:rsid w:val="00F82B4D"/>
    <w:rsid w:val="00F8313D"/>
    <w:rsid w:val="00F86E95"/>
    <w:rsid w:val="00F93B00"/>
    <w:rsid w:val="00F9531F"/>
    <w:rsid w:val="00FA56FD"/>
    <w:rsid w:val="00FB1B52"/>
    <w:rsid w:val="00FB7C3A"/>
    <w:rsid w:val="00FC17E8"/>
    <w:rsid w:val="00FC42C1"/>
    <w:rsid w:val="00FC6F3D"/>
    <w:rsid w:val="00FD2F0C"/>
    <w:rsid w:val="00FD688C"/>
    <w:rsid w:val="00FE3166"/>
    <w:rsid w:val="00FE7778"/>
    <w:rsid w:val="00FF072C"/>
    <w:rsid w:val="00FF2507"/>
    <w:rsid w:val="00FF2AA6"/>
    <w:rsid w:val="00FF58CD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1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Трубачевского сельского поселения Шегарского района Томской области </vt:lpstr>
      <vt:lpstr/>
      <vt:lpstr>Решение</vt:lpstr>
      <vt:lpstr>проект</vt:lpstr>
    </vt:vector>
  </TitlesOfParts>
  <Company>Microsoft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268</cp:revision>
  <cp:lastPrinted>2023-06-16T05:04:00Z</cp:lastPrinted>
  <dcterms:created xsi:type="dcterms:W3CDTF">2020-05-14T07:51:00Z</dcterms:created>
  <dcterms:modified xsi:type="dcterms:W3CDTF">2023-06-16T05:04:00Z</dcterms:modified>
</cp:coreProperties>
</file>